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1C5698" w:rsidRDefault="001C5698">
          <w:pPr>
            <w:pStyle w:val="KeinLeerraum"/>
            <w:rPr>
              <w:sz w:val="2"/>
            </w:rPr>
          </w:pPr>
        </w:p>
        <w:p w14:paraId="27C889AF" w14:textId="77777777" w:rsidR="001C5698" w:rsidRDefault="001C5698"/>
        <w:p w14:paraId="5356C322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31CF9D1C" w14:textId="5B6A9D34" w:rsidR="001C5698" w:rsidRPr="004D3E3C" w:rsidRDefault="00B4025F">
                                    <w:pPr>
                                      <w:pStyle w:val="KeinLeerraum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n-GB"/>
                                      </w:rPr>
                                    </w:pPr>
                                    <w:r w:rsidRPr="00B4025F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ΚΑΤΆΛΟΓΟΣ ΕΛΈΓΧΟΥ ΓΙΑ ΤΗΝ ΕΝΌΤΗΤΑ 05</w:t>
                                    </w:r>
                                  </w:p>
                                </w:sdtContent>
                              </w:sdt>
                              <w:p w14:paraId="79BEED21" w14:textId="44551DDF" w:rsidR="001C5698" w:rsidRPr="004D3E3C" w:rsidRDefault="00B4025F">
                                <w:pPr>
                                  <w:rPr>
                                    <w:lang w:val="en-GB"/>
                                  </w:rPr>
                                </w:pPr>
                                <w:proofErr w:type="spellStart"/>
                                <w:r w:rsidRPr="00B4025F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>Δι</w:t>
                                </w:r>
                                <w:proofErr w:type="spellEnd"/>
                                <w:r w:rsidRPr="00B4025F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 xml:space="preserve">ατήρηση </w:t>
                                </w:r>
                                <w:proofErr w:type="spellStart"/>
                                <w:r w:rsidRPr="00B4025F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>της</w:t>
                                </w:r>
                                <w:proofErr w:type="spellEnd"/>
                                <w:r w:rsidRPr="00B4025F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 xml:space="preserve"> </w:t>
                                </w:r>
                                <w:proofErr w:type="spellStart"/>
                                <w:r w:rsidRPr="00B4025F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>δι</w:t>
                                </w:r>
                                <w:proofErr w:type="spellEnd"/>
                                <w:r w:rsidRPr="00B4025F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>αχείρισης τα</w:t>
                                </w:r>
                                <w:proofErr w:type="spellStart"/>
                                <w:r w:rsidRPr="00B4025F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>λέντων</w:t>
                                </w:r>
                                <w:proofErr w:type="spellEnd"/>
                                <w:r w:rsidRPr="00B4025F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 xml:space="preserve"> 4.0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197F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1CF9D1C" w14:textId="5B6A9D34" w:rsidR="001C5698" w:rsidRPr="004D3E3C" w:rsidRDefault="00B4025F">
                              <w:pPr>
                                <w:pStyle w:val="KeinLeerraum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 w:rsidRPr="00B4025F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ΚΑΤΆΛΟΓΟΣ ΕΛΈΓΧΟΥ ΓΙΑ ΤΗΝ ΕΝΌΤΗΤΑ 05</w:t>
                              </w:r>
                            </w:p>
                          </w:sdtContent>
                        </w:sdt>
                        <w:p w14:paraId="79BEED21" w14:textId="44551DDF" w:rsidR="001C5698" w:rsidRPr="004D3E3C" w:rsidRDefault="00B4025F">
                          <w:pPr>
                            <w:rPr>
                              <w:lang w:val="en-GB"/>
                            </w:rPr>
                          </w:pPr>
                          <w:proofErr w:type="spellStart"/>
                          <w:r w:rsidRPr="00B4025F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>Δι</w:t>
                          </w:r>
                          <w:proofErr w:type="spellEnd"/>
                          <w:r w:rsidRPr="00B4025F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 xml:space="preserve">ατήρηση </w:t>
                          </w:r>
                          <w:proofErr w:type="spellStart"/>
                          <w:r w:rsidRPr="00B4025F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>της</w:t>
                          </w:r>
                          <w:proofErr w:type="spellEnd"/>
                          <w:r w:rsidRPr="00B4025F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 xml:space="preserve"> </w:t>
                          </w:r>
                          <w:proofErr w:type="spellStart"/>
                          <w:r w:rsidRPr="00B4025F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>δι</w:t>
                          </w:r>
                          <w:proofErr w:type="spellEnd"/>
                          <w:r w:rsidRPr="00B4025F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>αχείρισης τα</w:t>
                          </w:r>
                          <w:proofErr w:type="spellStart"/>
                          <w:r w:rsidRPr="00B4025F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>λέντων</w:t>
                          </w:r>
                          <w:proofErr w:type="spellEnd"/>
                          <w:r w:rsidRPr="00B4025F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 xml:space="preserve"> 4.0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1C5698" w:rsidRDefault="001C5698"/>
        <w:p w14:paraId="15C34128" w14:textId="77777777" w:rsidR="001C5698" w:rsidRDefault="001C5698"/>
        <w:p w14:paraId="7EA74C1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A3CF32" wp14:editId="38508FCD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74213C5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31EB670" w14:textId="77777777" w:rsidR="001C5698" w:rsidRDefault="001C5698"/>
        <w:p w14:paraId="7C49EDC8" w14:textId="77777777" w:rsidR="001C5698" w:rsidRDefault="001C5698"/>
        <w:p w14:paraId="3B33FEAD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4BE17C6" w14:textId="77777777" w:rsidR="001C5698" w:rsidRDefault="001C5698"/>
        <w:p w14:paraId="1BA2FA79" w14:textId="77777777" w:rsidR="001C5698" w:rsidRDefault="001C5698"/>
        <w:p w14:paraId="566FAAE1" w14:textId="77777777" w:rsidR="001C5698" w:rsidRDefault="001C5698"/>
        <w:p w14:paraId="14FB590D" w14:textId="77777777" w:rsidR="001C5698" w:rsidRDefault="001C5698"/>
        <w:p w14:paraId="0993FD00" w14:textId="77777777" w:rsidR="001C5698" w:rsidRDefault="001C5698"/>
        <w:p w14:paraId="0D5DA219" w14:textId="77777777" w:rsidR="001C5698" w:rsidRDefault="001C5698"/>
        <w:p w14:paraId="5C205C4B" w14:textId="77777777" w:rsidR="001C5698" w:rsidRDefault="001C5698"/>
        <w:p w14:paraId="60818076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4D3FC799" wp14:editId="22D90922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BCD68" w14:textId="77777777" w:rsidR="001C5698" w:rsidRPr="0048699B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4D3FC799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14:paraId="78FBCD68" w14:textId="77777777" w:rsidR="001C5698" w:rsidRPr="0048699B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1153CF9" w14:textId="6D454127" w:rsidR="004D3E3C" w:rsidRPr="00B4025F" w:rsidRDefault="00B4025F" w:rsidP="004D3E3C">
      <w:proofErr w:type="spellStart"/>
      <w:r w:rsidRPr="00B4025F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lastRenderedPageBreak/>
        <w:t>Λίστ</w:t>
      </w:r>
      <w:proofErr w:type="spellEnd"/>
      <w:r w:rsidRPr="00B4025F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α</w:t>
      </w:r>
      <w:r w:rsidRPr="00B4025F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proofErr w:type="spellStart"/>
      <w:r w:rsidRPr="00B4025F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ελέγχου</w:t>
      </w:r>
      <w:proofErr w:type="spellEnd"/>
      <w:r w:rsidRPr="00B4025F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proofErr w:type="spellStart"/>
      <w:r w:rsidRPr="00B4025F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γι</w:t>
      </w:r>
      <w:proofErr w:type="spellEnd"/>
      <w:r w:rsidRPr="00B4025F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α</w:t>
      </w:r>
      <w:r w:rsidRPr="00B4025F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proofErr w:type="spellStart"/>
      <w:r w:rsidRPr="00B4025F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την</w:t>
      </w:r>
      <w:proofErr w:type="spellEnd"/>
      <w:r w:rsidRPr="00B4025F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proofErr w:type="spellStart"/>
      <w:r w:rsidRPr="00B4025F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ενότητ</w:t>
      </w:r>
      <w:proofErr w:type="spellEnd"/>
      <w:r w:rsidRPr="00B4025F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α</w:t>
      </w:r>
      <w:r w:rsidRPr="00B4025F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05- </w:t>
      </w:r>
      <w:proofErr w:type="spellStart"/>
      <w:r w:rsidRPr="00B4025F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Δι</w:t>
      </w:r>
      <w:proofErr w:type="spellEnd"/>
      <w:r w:rsidRPr="00B4025F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ατήρηση</w:t>
      </w:r>
      <w:r w:rsidRPr="00B4025F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proofErr w:type="spellStart"/>
      <w:r w:rsidRPr="00B4025F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στη</w:t>
      </w:r>
      <w:proofErr w:type="spellEnd"/>
      <w:r w:rsidRPr="00B4025F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proofErr w:type="spellStart"/>
      <w:r w:rsidRPr="00B4025F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Δι</w:t>
      </w:r>
      <w:proofErr w:type="spellEnd"/>
      <w:r w:rsidRPr="00B4025F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αχείριση</w:t>
      </w:r>
      <w:r w:rsidRPr="00B4025F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r w:rsidRPr="00B4025F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τα</w:t>
      </w:r>
      <w:proofErr w:type="spellStart"/>
      <w:r w:rsidRPr="00B4025F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λέντων</w:t>
      </w:r>
      <w:proofErr w:type="spellEnd"/>
      <w:r w:rsidRPr="00B4025F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4.0</w:t>
      </w:r>
    </w:p>
    <w:p w14:paraId="076370AA" w14:textId="42CA1AF2" w:rsidR="00B4025F" w:rsidRPr="00B4025F" w:rsidRDefault="00B4025F" w:rsidP="00F44FBF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r w:rsidRPr="00B4025F">
        <w:rPr>
          <w:rFonts w:ascii="Trebuchet MS" w:hAnsi="Trebuchet MS"/>
          <w:color w:val="000000"/>
          <w:sz w:val="28"/>
          <w:szCs w:val="28"/>
        </w:rPr>
        <w:t>Κατα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νοήστε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r w:rsidRPr="00B4025F">
        <w:rPr>
          <w:rFonts w:ascii="Trebuchet MS" w:hAnsi="Trebuchet MS"/>
          <w:color w:val="000000"/>
          <w:sz w:val="28"/>
          <w:szCs w:val="28"/>
        </w:rPr>
        <w:t>π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οι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είν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αι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r w:rsidRPr="00B4025F">
        <w:rPr>
          <w:rFonts w:ascii="Trebuchet MS" w:hAnsi="Trebuchet MS"/>
          <w:color w:val="000000"/>
          <w:sz w:val="28"/>
          <w:szCs w:val="28"/>
        </w:rPr>
        <w:t>η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έννοι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Δι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ατήρησης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σε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έν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αν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οργ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ανισμό</w:t>
      </w:r>
      <w:bookmarkStart w:id="0" w:name="_GoBack"/>
      <w:bookmarkEnd w:id="0"/>
    </w:p>
    <w:p w14:paraId="69A4559F" w14:textId="31655B70" w:rsidR="00B4025F" w:rsidRPr="00B4025F" w:rsidRDefault="00B4025F" w:rsidP="001C1AF4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r w:rsidRPr="00B4025F">
        <w:rPr>
          <w:rFonts w:ascii="Trebuchet MS" w:hAnsi="Trebuchet MS"/>
          <w:color w:val="000000"/>
          <w:sz w:val="28"/>
          <w:szCs w:val="28"/>
        </w:rPr>
        <w:t>Να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r w:rsidRPr="00B4025F">
        <w:rPr>
          <w:rFonts w:ascii="Trebuchet MS" w:hAnsi="Trebuchet MS"/>
          <w:color w:val="000000"/>
          <w:sz w:val="28"/>
          <w:szCs w:val="28"/>
        </w:rPr>
        <w:t>κατα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νοήσουν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σημ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ασία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σε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r w:rsidRPr="00B4025F">
        <w:rPr>
          <w:rFonts w:ascii="Trebuchet MS" w:hAnsi="Trebuchet MS"/>
          <w:color w:val="000000"/>
          <w:sz w:val="28"/>
          <w:szCs w:val="28"/>
        </w:rPr>
        <w:t>επίπ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εδο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Οργ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αν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.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Κουλτούρ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,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r w:rsidRPr="00B4025F">
        <w:rPr>
          <w:rFonts w:ascii="Trebuchet MS" w:hAnsi="Trebuchet MS"/>
          <w:color w:val="000000"/>
          <w:sz w:val="28"/>
          <w:szCs w:val="28"/>
        </w:rPr>
        <w:t>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νά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πτυξη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r w:rsidRPr="00B4025F">
        <w:rPr>
          <w:rFonts w:ascii="Trebuchet MS" w:hAnsi="Trebuchet MS"/>
          <w:color w:val="000000"/>
          <w:sz w:val="28"/>
          <w:szCs w:val="28"/>
        </w:rPr>
        <w:t>κα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ριέρ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ας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r w:rsidRPr="00B4025F">
        <w:rPr>
          <w:rFonts w:ascii="Trebuchet MS" w:hAnsi="Trebuchet MS"/>
          <w:color w:val="000000"/>
          <w:sz w:val="28"/>
          <w:szCs w:val="28"/>
        </w:rPr>
        <w:t>και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τους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στόχους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ευθυγράμμισης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των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αζομένων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. </w:t>
      </w:r>
    </w:p>
    <w:p w14:paraId="1C84523C" w14:textId="2AF52C4F" w:rsidR="00B4025F" w:rsidRPr="00B4025F" w:rsidRDefault="00B4025F" w:rsidP="001D2EF2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r w:rsidRPr="00B4025F">
        <w:rPr>
          <w:rFonts w:ascii="Trebuchet MS" w:hAnsi="Trebuchet MS"/>
          <w:color w:val="000000"/>
          <w:sz w:val="28"/>
          <w:szCs w:val="28"/>
        </w:rPr>
        <w:t>Να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r w:rsidRPr="00B4025F">
        <w:rPr>
          <w:rFonts w:ascii="Trebuchet MS" w:hAnsi="Trebuchet MS"/>
          <w:color w:val="000000"/>
          <w:sz w:val="28"/>
          <w:szCs w:val="28"/>
        </w:rPr>
        <w:t>κατα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νοήσετε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ότι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r w:rsidRPr="00B4025F">
        <w:rPr>
          <w:rFonts w:ascii="Trebuchet MS" w:hAnsi="Trebuchet MS"/>
          <w:color w:val="000000"/>
          <w:sz w:val="28"/>
          <w:szCs w:val="28"/>
        </w:rPr>
        <w:t>η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δι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ατήρηση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των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αζομένων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r w:rsidRPr="00B4025F">
        <w:rPr>
          <w:rFonts w:ascii="Trebuchet MS" w:hAnsi="Trebuchet MS"/>
          <w:color w:val="000000"/>
          <w:sz w:val="28"/>
          <w:szCs w:val="28"/>
        </w:rPr>
        <w:t>απ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οτελεί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r w:rsidRPr="00B4025F">
        <w:rPr>
          <w:rFonts w:ascii="Trebuchet MS" w:hAnsi="Trebuchet MS"/>
          <w:color w:val="000000"/>
          <w:sz w:val="28"/>
          <w:szCs w:val="28"/>
        </w:rPr>
        <w:t>βα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σικό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r w:rsidRPr="00B4025F">
        <w:rPr>
          <w:rFonts w:ascii="Trebuchet MS" w:hAnsi="Trebuchet MS"/>
          <w:color w:val="000000"/>
          <w:sz w:val="28"/>
          <w:szCs w:val="28"/>
        </w:rPr>
        <w:t>π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υλών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δι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αχείρισης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r w:rsidRPr="00B4025F">
        <w:rPr>
          <w:rFonts w:ascii="Trebuchet MS" w:hAnsi="Trebuchet MS"/>
          <w:color w:val="000000"/>
          <w:sz w:val="28"/>
          <w:szCs w:val="28"/>
        </w:rPr>
        <w:t>τα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λέντων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>.</w:t>
      </w:r>
    </w:p>
    <w:p w14:paraId="7033957E" w14:textId="3F22E11D" w:rsidR="00B4025F" w:rsidRPr="00B4025F" w:rsidRDefault="00B4025F" w:rsidP="00C17242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r w:rsidRPr="00B4025F">
        <w:rPr>
          <w:rFonts w:ascii="Trebuchet MS" w:hAnsi="Trebuchet MS"/>
          <w:color w:val="000000"/>
          <w:sz w:val="28"/>
          <w:szCs w:val="28"/>
        </w:rPr>
        <w:t>Να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συνειδητο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ποιήσετε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r w:rsidRPr="00B4025F">
        <w:rPr>
          <w:rFonts w:ascii="Trebuchet MS" w:hAnsi="Trebuchet MS"/>
          <w:color w:val="000000"/>
          <w:sz w:val="28"/>
          <w:szCs w:val="28"/>
        </w:rPr>
        <w:t>τα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οφέλη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Δι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ατήρησης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των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αζομένων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γι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τις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r w:rsidRPr="00B4025F">
        <w:rPr>
          <w:rFonts w:ascii="Trebuchet MS" w:hAnsi="Trebuchet MS"/>
          <w:color w:val="000000"/>
          <w:sz w:val="28"/>
          <w:szCs w:val="28"/>
        </w:rPr>
        <w:t>ΜΜΕ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>/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τον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οργ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ανισμό</w:t>
      </w:r>
      <w:r w:rsidRPr="00B4025F">
        <w:rPr>
          <w:rFonts w:ascii="Trebuchet MS" w:hAnsi="Trebuchet MS"/>
          <w:color w:val="000000"/>
          <w:sz w:val="28"/>
          <w:szCs w:val="28"/>
          <w:lang w:val="de-AT"/>
        </w:rPr>
        <w:t>.</w:t>
      </w:r>
    </w:p>
    <w:p w14:paraId="0569B3B7" w14:textId="3DF45BA5" w:rsidR="00B4025F" w:rsidRPr="00B4025F" w:rsidRDefault="00B4025F" w:rsidP="004459EA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B4025F">
        <w:rPr>
          <w:rFonts w:ascii="Trebuchet MS" w:hAnsi="Trebuchet MS"/>
          <w:color w:val="000000"/>
          <w:sz w:val="28"/>
          <w:szCs w:val="28"/>
        </w:rPr>
        <w:t>Κατα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νόηση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κουλτούρ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ας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του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οργ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ανισμού</w:t>
      </w:r>
    </w:p>
    <w:p w14:paraId="4374F753" w14:textId="36B99FBC" w:rsidR="00B4025F" w:rsidRPr="00B4025F" w:rsidRDefault="00B4025F" w:rsidP="00A01B53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Αν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αλύστε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τις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διάφορες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μορφές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ευθυγράμμισης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των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αζομένων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με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τους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στόχους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του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Οργ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ανισμού.</w:t>
      </w:r>
    </w:p>
    <w:p w14:paraId="4BAED55F" w14:textId="23358EB9" w:rsidR="00B4025F" w:rsidRPr="00B4025F" w:rsidRDefault="00B4025F" w:rsidP="006D7374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Προσδιορισμός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των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β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ημάτων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γι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το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σχεδι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ασμό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κουλτούρ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ας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του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οργ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ανισμού.</w:t>
      </w:r>
    </w:p>
    <w:p w14:paraId="64458328" w14:textId="084DB81A" w:rsidR="00B4025F" w:rsidRPr="00B4025F" w:rsidRDefault="00B4025F" w:rsidP="00512173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B4025F">
        <w:rPr>
          <w:rFonts w:ascii="Trebuchet MS" w:hAnsi="Trebuchet MS"/>
          <w:color w:val="000000"/>
          <w:sz w:val="28"/>
          <w:szCs w:val="28"/>
        </w:rPr>
        <w:t xml:space="preserve">Να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εργάζοντ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αι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σε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ομάδες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γι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νά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πτυξη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ενός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σχεδίου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νά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πτυξης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στ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αδιοδρομίας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των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αζομένων.</w:t>
      </w:r>
    </w:p>
    <w:p w14:paraId="0B16EA18" w14:textId="6F0BCA4D" w:rsidR="00B4025F" w:rsidRPr="00B4025F" w:rsidRDefault="00B4025F" w:rsidP="00A56AA1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Γνωρίστε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τα β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ήμ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ατα π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ου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π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ρέ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πει να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γίνουν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γι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εφ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αρμογή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ενός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απ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οτελεσμ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ατικού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Σχεδίου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Ανά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πτυξης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Στ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αδιοδρομίας.</w:t>
      </w:r>
    </w:p>
    <w:p w14:paraId="125516D6" w14:textId="56C03FB2" w:rsidR="00B4025F" w:rsidRPr="00B4025F" w:rsidRDefault="00B4025F" w:rsidP="001C2BAC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B4025F">
        <w:rPr>
          <w:rFonts w:ascii="Trebuchet MS" w:hAnsi="Trebuchet MS"/>
          <w:color w:val="000000"/>
          <w:sz w:val="28"/>
          <w:szCs w:val="28"/>
        </w:rPr>
        <w:t>Να κατα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νοήσουν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σημ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ασία και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το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ρόλο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των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στελεχών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γι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ευθυγράμμιση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των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στόχων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του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οργ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ανισμού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με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το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σχέδιο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στ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αδιοδρομίας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των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αζομένων.</w:t>
      </w:r>
    </w:p>
    <w:p w14:paraId="42AB2A19" w14:textId="26BC6937" w:rsidR="00B4025F" w:rsidRPr="00B4025F" w:rsidRDefault="00B4025F" w:rsidP="000808AC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Εξοικειωθείτε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με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απ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οτελεσμ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ατικά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αλεία και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μεθόδους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γι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επ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ιτυχή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επ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ιδίωξη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μι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ας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ισχυρής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οργ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ανωτικής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κουλτούρ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ας,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νά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πτυξης κα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ριέρ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ας και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ευθυγράμμισης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των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αζομένων. </w:t>
      </w:r>
    </w:p>
    <w:p w14:paraId="73166270" w14:textId="4A89BC5E" w:rsidR="00B4025F" w:rsidRPr="00B4025F" w:rsidRDefault="00B4025F" w:rsidP="000F201E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αστείτε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σε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ομάδες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και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διερευνήστε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ερωτήσεις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σχετικά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με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δι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ατήρηση τα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λέντων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π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ου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β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ρίσκοντ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αι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στ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φύλλ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ασίας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ενότητ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ας.</w:t>
      </w:r>
    </w:p>
    <w:p w14:paraId="60BD60A9" w14:textId="2422C210" w:rsidR="00B4025F" w:rsidRPr="00B4025F" w:rsidRDefault="00B4025F" w:rsidP="00BB5D0E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lastRenderedPageBreak/>
        <w:t>Αν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απτύξτε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έν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εικονικό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σχέδιο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νά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πτυξης κα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ριέρ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ας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γι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τον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εα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υτό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σας ή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έν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αν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αζόμενο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χρησιμο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ποιώντας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το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π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ρότυ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πο π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ου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πα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ρέχετ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αι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γι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 να κατα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νοήσετε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κα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λύτερ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δι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αδικασία και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τις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διάφορες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παρα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μέτρους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της</w:t>
      </w:r>
      <w:proofErr w:type="spellEnd"/>
    </w:p>
    <w:p w14:paraId="43F47842" w14:textId="41C8C107" w:rsidR="00B4025F" w:rsidRPr="00B4025F" w:rsidRDefault="00B4025F" w:rsidP="0017609F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Χρησιμο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ποιήστε τα π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ρότυ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πα π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ου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πα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ρέχοντ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αι από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ενότητ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γι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 να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σχεδιάσετε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τη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στρ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ατηγική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δι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ατήρησης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των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B4025F">
        <w:rPr>
          <w:rFonts w:ascii="Trebuchet MS" w:hAnsi="Trebuchet MS"/>
          <w:color w:val="000000"/>
          <w:sz w:val="28"/>
          <w:szCs w:val="28"/>
        </w:rPr>
        <w:t>εργ</w:t>
      </w:r>
      <w:proofErr w:type="spellEnd"/>
      <w:r w:rsidRPr="00B4025F">
        <w:rPr>
          <w:rFonts w:ascii="Trebuchet MS" w:hAnsi="Trebuchet MS"/>
          <w:color w:val="000000"/>
          <w:sz w:val="28"/>
          <w:szCs w:val="28"/>
        </w:rPr>
        <w:t>αζομένων σας</w:t>
      </w:r>
    </w:p>
    <w:p w14:paraId="78AC5D01" w14:textId="1A29438B" w:rsidR="001758CE" w:rsidRPr="001B1D3C" w:rsidRDefault="001758CE" w:rsidP="00B4025F">
      <w:pPr>
        <w:pStyle w:val="StandardWeb"/>
        <w:numPr>
          <w:ilvl w:val="0"/>
          <w:numId w:val="1"/>
        </w:numPr>
        <w:spacing w:before="0" w:beforeAutospacing="0" w:after="160" w:afterAutospacing="0" w:line="360" w:lineRule="auto"/>
        <w:textAlignment w:val="baseline"/>
        <w:rPr>
          <w:sz w:val="28"/>
        </w:rPr>
      </w:pPr>
      <w:r w:rsidRPr="001B1D3C">
        <w:br w:type="page"/>
      </w:r>
    </w:p>
    <w:p w14:paraId="0778D57F" w14:textId="77777777" w:rsidR="001758CE" w:rsidRDefault="001758CE" w:rsidP="001758CE">
      <w:pPr>
        <w:rPr>
          <w:lang w:val="en-GB"/>
        </w:rPr>
      </w:pPr>
    </w:p>
    <w:p w14:paraId="41A30C6E" w14:textId="77777777" w:rsidR="001758CE" w:rsidRDefault="001758CE" w:rsidP="001758CE">
      <w:pPr>
        <w:rPr>
          <w:lang w:val="en-GB"/>
        </w:rPr>
      </w:pPr>
    </w:p>
    <w:p w14:paraId="2720A0A5" w14:textId="77777777" w:rsidR="001758CE" w:rsidRDefault="001758CE" w:rsidP="001758CE">
      <w:pPr>
        <w:rPr>
          <w:lang w:val="en-GB"/>
        </w:rPr>
      </w:pPr>
    </w:p>
    <w:p w14:paraId="29BF94C3" w14:textId="77777777" w:rsidR="001758CE" w:rsidRDefault="001758CE" w:rsidP="001758CE">
      <w:pPr>
        <w:rPr>
          <w:lang w:val="en-GB"/>
        </w:rPr>
      </w:pPr>
    </w:p>
    <w:p w14:paraId="35BAC6DF" w14:textId="77777777" w:rsidR="001758CE" w:rsidRDefault="001758CE" w:rsidP="001758CE">
      <w:pPr>
        <w:rPr>
          <w:lang w:val="en-GB"/>
        </w:rPr>
      </w:pPr>
    </w:p>
    <w:p w14:paraId="596C1E2B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23CE4A90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8" w:history="1">
        <w:r w:rsidRPr="001758CE">
          <w:rPr>
            <w:rStyle w:val="Hyperlink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3C0F4237" w14:textId="77777777" w:rsidR="001758CE" w:rsidRDefault="001758CE" w:rsidP="001758CE">
      <w:pPr>
        <w:jc w:val="center"/>
        <w:rPr>
          <w:sz w:val="96"/>
          <w:lang w:val="en-GB"/>
        </w:rPr>
      </w:pPr>
    </w:p>
    <w:p w14:paraId="306C11E5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or our </w:t>
      </w:r>
      <w:proofErr w:type="spellStart"/>
      <w:r w:rsidRPr="001758CE">
        <w:rPr>
          <w:sz w:val="96"/>
          <w:lang w:val="en-GB"/>
        </w:rPr>
        <w:t>facebook</w:t>
      </w:r>
      <w:proofErr w:type="spellEnd"/>
      <w:r w:rsidRPr="001758CE">
        <w:rPr>
          <w:sz w:val="96"/>
          <w:lang w:val="en-GB"/>
        </w:rPr>
        <w:t xml:space="preserve"> page</w:t>
      </w:r>
    </w:p>
    <w:p w14:paraId="3CF756D5" w14:textId="2283DAD4"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0936D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14:paraId="77CAFEA5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E16FB" w14:textId="77777777" w:rsidR="00F405DB" w:rsidRDefault="00F405DB" w:rsidP="00011CFD">
      <w:pPr>
        <w:spacing w:after="0" w:line="240" w:lineRule="auto"/>
      </w:pPr>
      <w:r>
        <w:separator/>
      </w:r>
    </w:p>
  </w:endnote>
  <w:endnote w:type="continuationSeparator" w:id="0">
    <w:p w14:paraId="30EAE4FE" w14:textId="77777777" w:rsidR="00F405DB" w:rsidRDefault="00F405DB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03AA" w14:textId="157B56C4" w:rsidR="00011CFD" w:rsidRDefault="00011CFD" w:rsidP="00011CFD">
    <w:pPr>
      <w:pStyle w:val="Fuzeile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B4025F" w:rsidRPr="00B4025F">
      <w:rPr>
        <w:noProof/>
        <w:lang w:val="de-DE"/>
      </w:rPr>
      <w:t>1</w:t>
    </w:r>
    <w:r>
      <w:fldChar w:fldCharType="end"/>
    </w:r>
    <w:r>
      <w:rPr>
        <w:lang w:val="de-DE"/>
      </w:rPr>
      <w:t>]</w:t>
    </w:r>
  </w:p>
  <w:p w14:paraId="081586D9" w14:textId="77777777" w:rsidR="00011CFD" w:rsidRDefault="00011C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0EB9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F0E8860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2BB6A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for the production of this publication does </w:t>
    </w:r>
  </w:p>
  <w:p w14:paraId="772CCB1D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 constitute an endorsement of the contents which reflects the views only</w:t>
    </w:r>
  </w:p>
  <w:p w14:paraId="0C791040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of the authors, and the Commission cannot be held responsible for any use which </w:t>
    </w:r>
  </w:p>
  <w:p w14:paraId="1B710C58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 be made of the information contained therein.</w:t>
    </w:r>
  </w:p>
  <w:p w14:paraId="5AF33C12" w14:textId="77777777" w:rsidR="001C5698" w:rsidRPr="001C5698" w:rsidRDefault="001C569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E9B5" w14:textId="77777777" w:rsidR="00F405DB" w:rsidRDefault="00F405DB" w:rsidP="00011CFD">
      <w:pPr>
        <w:spacing w:after="0" w:line="240" w:lineRule="auto"/>
      </w:pPr>
      <w:r>
        <w:separator/>
      </w:r>
    </w:p>
  </w:footnote>
  <w:footnote w:type="continuationSeparator" w:id="0">
    <w:p w14:paraId="3688678E" w14:textId="77777777" w:rsidR="00F405DB" w:rsidRDefault="00F405DB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087C" w14:textId="77777777" w:rsidR="00011CFD" w:rsidRPr="00DF0EE4" w:rsidRDefault="00011CFD" w:rsidP="00D23828">
    <w:pPr>
      <w:pStyle w:val="Kopfzeile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4BF5730" w14:textId="77777777" w:rsidR="00011CFD" w:rsidRDefault="00011C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24C8" w14:textId="77777777" w:rsidR="00DF0EE4" w:rsidRDefault="00D23828" w:rsidP="0054529D">
    <w:pPr>
      <w:pStyle w:val="Kopfzeile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C02"/>
    <w:multiLevelType w:val="multilevel"/>
    <w:tmpl w:val="0B3C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C"/>
    <w:rsid w:val="00011CFD"/>
    <w:rsid w:val="0001295A"/>
    <w:rsid w:val="000936DB"/>
    <w:rsid w:val="00122250"/>
    <w:rsid w:val="001404E4"/>
    <w:rsid w:val="001758CE"/>
    <w:rsid w:val="001B1D3C"/>
    <w:rsid w:val="001C5698"/>
    <w:rsid w:val="003764B4"/>
    <w:rsid w:val="003F3148"/>
    <w:rsid w:val="00402563"/>
    <w:rsid w:val="0043495D"/>
    <w:rsid w:val="004D3E3C"/>
    <w:rsid w:val="00504C69"/>
    <w:rsid w:val="0054529D"/>
    <w:rsid w:val="00595824"/>
    <w:rsid w:val="0073263E"/>
    <w:rsid w:val="00821196"/>
    <w:rsid w:val="00A62228"/>
    <w:rsid w:val="00A678AC"/>
    <w:rsid w:val="00A92D3C"/>
    <w:rsid w:val="00B4025F"/>
    <w:rsid w:val="00C973E1"/>
    <w:rsid w:val="00D23828"/>
    <w:rsid w:val="00DF0EE4"/>
    <w:rsid w:val="00E83126"/>
    <w:rsid w:val="00F4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20438"/>
  <w15:chartTrackingRefBased/>
  <w15:docId w15:val="{79C540ED-FD08-4907-BAC2-D269D4B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1CFD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CFD"/>
  </w:style>
  <w:style w:type="paragraph" w:styleId="Fuzeile">
    <w:name w:val="footer"/>
    <w:basedOn w:val="Standard"/>
    <w:link w:val="Fu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CFD"/>
  </w:style>
  <w:style w:type="character" w:customStyle="1" w:styleId="berschrift1Zchn">
    <w:name w:val="Überschrift 1 Zchn"/>
    <w:basedOn w:val="Absatz-Standardschriftart"/>
    <w:link w:val="berschrift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KeinLeerraum">
    <w:name w:val="No Spacing"/>
    <w:link w:val="KeinLeerraumZchn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1758C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D3E3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0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 for Module 01</vt:lpstr>
      <vt:lpstr>Checklist for Module 01</vt:lpstr>
    </vt:vector>
  </TitlesOfParts>
  <Company>WKO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ΚΑΤΆΛΟΓΟΣ ΕΛΈΓΧΟΥ ΓΙΑ ΤΗΝ ΕΝΌΤΗΤΑ 05</dc:title>
  <dc:subject>Retain Talent Management 4.0</dc:subject>
  <dc:creator>Thomas Tröbinger</dc:creator>
  <cp:keywords/>
  <dc:description/>
  <cp:lastModifiedBy>Natalie Sofia Horn, MA</cp:lastModifiedBy>
  <cp:revision>3</cp:revision>
  <dcterms:created xsi:type="dcterms:W3CDTF">2021-03-31T08:04:00Z</dcterms:created>
  <dcterms:modified xsi:type="dcterms:W3CDTF">2021-03-31T08:06:00Z</dcterms:modified>
</cp:coreProperties>
</file>